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824" w:rsidRDefault="00A74824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:rsidR="00A74824" w:rsidRDefault="00A74824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A02940">
        <w:rPr>
          <w:sz w:val="28"/>
          <w:szCs w:val="28"/>
        </w:rPr>
        <w:t>63 -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I</w:t>
      </w:r>
      <w:proofErr w:type="gramEnd"/>
      <w:r>
        <w:rPr>
          <w:sz w:val="28"/>
          <w:szCs w:val="28"/>
        </w:rPr>
        <w:t xml:space="preserve"> livello – </w:t>
      </w:r>
      <w:r w:rsidR="00A61B75">
        <w:rPr>
          <w:sz w:val="28"/>
          <w:szCs w:val="28"/>
        </w:rPr>
        <w:t xml:space="preserve">Marzo </w:t>
      </w:r>
      <w:r>
        <w:rPr>
          <w:sz w:val="28"/>
          <w:szCs w:val="28"/>
        </w:rPr>
        <w:t>201</w:t>
      </w:r>
      <w:r w:rsidR="00A02940">
        <w:rPr>
          <w:sz w:val="28"/>
          <w:szCs w:val="28"/>
        </w:rPr>
        <w:t>5</w:t>
      </w:r>
    </w:p>
    <w:p w:rsidR="00A74824" w:rsidRPr="009C5891" w:rsidRDefault="00A74824" w:rsidP="00A61B75"/>
    <w:tbl>
      <w:tblPr>
        <w:tblW w:w="0" w:type="auto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6649"/>
        <w:gridCol w:w="1893"/>
      </w:tblGrid>
      <w:tr w:rsidR="00A74824">
        <w:trPr>
          <w:trHeight w:val="3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824" w:rsidRDefault="00A74824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74824" w:rsidRDefault="00A74824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"/>
              <w:rPr>
                <w:color w:val="000000"/>
              </w:rPr>
            </w:pPr>
            <w:r w:rsidRPr="00023609">
              <w:rPr>
                <w:color w:val="000000"/>
              </w:rPr>
              <w:t>Docente</w:t>
            </w:r>
          </w:p>
        </w:tc>
      </w:tr>
      <w:tr w:rsidR="00A74824" w:rsidRPr="00CF202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AC4" w:rsidRPr="00CF202A" w:rsidRDefault="00063D88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EDI’</w:t>
            </w:r>
          </w:p>
          <w:p w:rsidR="00A74824" w:rsidRPr="00CF202A" w:rsidRDefault="00A61B75" w:rsidP="00A61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Nicoletta </w:t>
            </w:r>
            <w:proofErr w:type="spellStart"/>
            <w:r>
              <w:rPr>
                <w:color w:val="000000"/>
                <w:sz w:val="20"/>
                <w:szCs w:val="20"/>
              </w:rPr>
              <w:t>Gargiulo</w:t>
            </w:r>
            <w:proofErr w:type="spellEnd"/>
          </w:p>
        </w:tc>
      </w:tr>
      <w:tr w:rsidR="00A74824" w:rsidRPr="00CF202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063D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  <w:r w:rsidR="0053752C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3"/>
              <w:spacing w:line="360" w:lineRule="auto"/>
              <w:rPr>
                <w:color w:val="000000"/>
                <w:sz w:val="20"/>
                <w:szCs w:val="20"/>
              </w:rPr>
            </w:pPr>
            <w:r w:rsidRPr="00023609">
              <w:rPr>
                <w:color w:val="000000"/>
                <w:sz w:val="20"/>
                <w:szCs w:val="20"/>
              </w:rPr>
              <w:t xml:space="preserve">Maria </w:t>
            </w:r>
            <w:proofErr w:type="spellStart"/>
            <w:r w:rsidRPr="00023609">
              <w:rPr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063D8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 w:rsidRPr="00023609">
              <w:rPr>
                <w:color w:val="000000"/>
                <w:sz w:val="20"/>
                <w:szCs w:val="20"/>
              </w:rPr>
              <w:t>Francesco Martusciello</w:t>
            </w:r>
          </w:p>
        </w:tc>
      </w:tr>
      <w:tr w:rsidR="00A74824" w:rsidRPr="00CF202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53752C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4 - ENOLOGIA: I </w:t>
            </w:r>
            <w:proofErr w:type="gramStart"/>
            <w:r w:rsidRPr="00CF202A">
              <w:rPr>
                <w:b/>
                <w:bCs/>
                <w:color w:val="000000"/>
                <w:sz w:val="20"/>
                <w:szCs w:val="20"/>
              </w:rPr>
              <w:t>COMPONENTI</w:t>
            </w:r>
            <w:proofErr w:type="gramEnd"/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DEL 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23609">
              <w:rPr>
                <w:b/>
                <w:bCs/>
                <w:color w:val="000000"/>
                <w:sz w:val="20"/>
                <w:szCs w:val="20"/>
              </w:rPr>
              <w:t>Francesco Martusciello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7/4/2015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Lucia Pintore 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772099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772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/4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Lucia Pintore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9D2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Lucia Pintore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CE67F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063D8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Corpodeltesto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E71923" w:rsidRDefault="00A74824">
            <w:pPr>
              <w:pStyle w:val="Corpodeltesto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Maria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9D2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063D8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5/5/2015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Maria </w:t>
            </w:r>
            <w:proofErr w:type="spellStart"/>
            <w:r>
              <w:rPr>
                <w:color w:val="000000"/>
                <w:sz w:val="20"/>
                <w:szCs w:val="20"/>
              </w:rPr>
              <w:t>Sarnataro</w:t>
            </w:r>
            <w:proofErr w:type="spellEnd"/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6A17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772099" w:rsidRDefault="00A61B75" w:rsidP="00E27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12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E2707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Alessandro Palmieri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9D2DF7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E27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19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E27078"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 w:rsidP="00601965">
            <w:pPr>
              <w:pStyle w:val="Corpodeltesto2"/>
              <w:spacing w:line="360" w:lineRule="auto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Antonio Fusco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63D88" w:rsidRDefault="00063D88" w:rsidP="00477AC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E2707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772099" w:rsidRDefault="00A74824" w:rsidP="006019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72099">
              <w:rPr>
                <w:b/>
                <w:bCs/>
                <w:color w:val="000000"/>
                <w:sz w:val="20"/>
                <w:szCs w:val="20"/>
              </w:rPr>
              <w:t xml:space="preserve">Antonio </w:t>
            </w:r>
            <w:r>
              <w:rPr>
                <w:b/>
                <w:bCs/>
                <w:color w:val="000000"/>
                <w:sz w:val="20"/>
                <w:szCs w:val="20"/>
              </w:rPr>
              <w:t>Fusco</w:t>
            </w:r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B75" w:rsidRPr="00CF202A" w:rsidRDefault="00A61B75" w:rsidP="00A61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MARTEDI’</w:t>
            </w:r>
          </w:p>
          <w:p w:rsidR="00A74824" w:rsidRPr="00CF202A" w:rsidRDefault="00A61B75" w:rsidP="00A61B7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9/6/2015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Corpodeltesto2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Corpodeltesto2"/>
              <w:spacing w:line="360" w:lineRule="auto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Nicoletta </w:t>
            </w:r>
            <w:proofErr w:type="spellStart"/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Gargiulo</w:t>
            </w:r>
            <w:proofErr w:type="spellEnd"/>
          </w:p>
        </w:tc>
      </w:tr>
      <w:tr w:rsidR="00A74824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1B75" w:rsidRDefault="00A61B75" w:rsidP="00E2707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A74824" w:rsidRPr="00CF202A" w:rsidRDefault="00A61B75" w:rsidP="00E27078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pStyle w:val="Titolo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14</w:t>
            </w:r>
            <w:proofErr w:type="gramStart"/>
            <w:r w:rsidRPr="00CF202A">
              <w:rPr>
                <w:color w:val="000000"/>
                <w:sz w:val="20"/>
                <w:szCs w:val="20"/>
              </w:rPr>
              <w:t xml:space="preserve">  </w:t>
            </w:r>
            <w:proofErr w:type="gramEnd"/>
            <w:r w:rsidRPr="00CF202A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VISITA IN AZIENDA</w:t>
            </w:r>
            <w:r w:rsidR="00A61B75">
              <w:rPr>
                <w:color w:val="000000"/>
                <w:sz w:val="20"/>
                <w:szCs w:val="20"/>
              </w:rPr>
              <w:t xml:space="preserve"> (lezione esterna)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pStyle w:val="Titolo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Tommaso Luongo</w:t>
            </w:r>
          </w:p>
        </w:tc>
      </w:tr>
      <w:tr w:rsidR="00A74824" w:rsidRPr="00CF202A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77AC4" w:rsidRPr="00CF202A" w:rsidRDefault="00477AC4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</w:t>
            </w:r>
            <w:r w:rsidR="000240A8">
              <w:rPr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b/>
                <w:bCs/>
                <w:color w:val="000000"/>
                <w:sz w:val="20"/>
                <w:szCs w:val="20"/>
              </w:rPr>
              <w:t>EDI’</w:t>
            </w:r>
          </w:p>
          <w:p w:rsidR="00A74824" w:rsidRPr="00CF202A" w:rsidRDefault="00A61B75" w:rsidP="00E27078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/</w:t>
            </w:r>
            <w:r w:rsidR="00E27078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A74824">
              <w:rPr>
                <w:b/>
                <w:bCs/>
                <w:color w:val="000000"/>
                <w:sz w:val="20"/>
                <w:szCs w:val="20"/>
              </w:rPr>
              <w:t>/201</w:t>
            </w:r>
            <w:r w:rsidR="00477AC4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74824" w:rsidRPr="00CF202A" w:rsidRDefault="00A74824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A74824" w:rsidRPr="00023609" w:rsidRDefault="00A74824">
            <w:pPr>
              <w:spacing w:line="79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23609">
              <w:rPr>
                <w:b/>
                <w:bCs/>
                <w:color w:val="000000"/>
                <w:sz w:val="20"/>
                <w:szCs w:val="20"/>
              </w:rPr>
              <w:t>Vincenzo Ricciardi</w:t>
            </w:r>
          </w:p>
        </w:tc>
      </w:tr>
    </w:tbl>
    <w:p w:rsidR="00A74824" w:rsidRDefault="00A74824" w:rsidP="00527D4F">
      <w:pPr>
        <w:pStyle w:val="Titolo2"/>
        <w:rPr>
          <w:color w:val="000000"/>
        </w:rPr>
      </w:pPr>
      <w:r>
        <w:rPr>
          <w:color w:val="000000"/>
        </w:rPr>
        <w:t> </w:t>
      </w:r>
    </w:p>
    <w:p w:rsidR="00A74824" w:rsidRDefault="00A74824" w:rsidP="00527D4F">
      <w:pPr>
        <w:pStyle w:val="Titolo2"/>
        <w:rPr>
          <w:color w:val="000000"/>
        </w:rPr>
      </w:pPr>
    </w:p>
    <w:p w:rsidR="00A74824" w:rsidRDefault="00A74824" w:rsidP="009C5891">
      <w:pPr>
        <w:pStyle w:val="Titolo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A74824" w:rsidRDefault="00A74824" w:rsidP="009C5891">
      <w:pPr>
        <w:jc w:val="center"/>
      </w:pPr>
      <w:r>
        <w:t xml:space="preserve">Tommaso Luongo                                                          Nicoletta </w:t>
      </w:r>
      <w:proofErr w:type="spellStart"/>
      <w:r>
        <w:t>Gargiulo</w:t>
      </w:r>
      <w:proofErr w:type="spellEnd"/>
    </w:p>
    <w:p w:rsidR="00A74824" w:rsidRDefault="00A74824" w:rsidP="009C5891">
      <w:pPr>
        <w:jc w:val="center"/>
      </w:pPr>
    </w:p>
    <w:p w:rsidR="00A74824" w:rsidRDefault="00A74824" w:rsidP="009C5891">
      <w:pPr>
        <w:jc w:val="center"/>
      </w:pP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A02940">
        <w:rPr>
          <w:b/>
          <w:bCs/>
          <w:color w:val="000000"/>
        </w:rPr>
        <w:t>Villa Posillipo</w:t>
      </w:r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A02940">
        <w:rPr>
          <w:color w:val="000000"/>
        </w:rPr>
        <w:t>Campi Flegrei, 3</w:t>
      </w:r>
      <w:r>
        <w:rPr>
          <w:color w:val="000000"/>
        </w:rPr>
        <w:br/>
        <w:t>80</w:t>
      </w:r>
      <w:r w:rsidR="00A02940">
        <w:rPr>
          <w:color w:val="000000"/>
        </w:rPr>
        <w:t>078</w:t>
      </w:r>
      <w:r w:rsidRPr="009C5891">
        <w:rPr>
          <w:color w:val="000000"/>
        </w:rPr>
        <w:t xml:space="preserve"> </w:t>
      </w:r>
      <w:r w:rsidR="00A02940">
        <w:rPr>
          <w:color w:val="000000"/>
        </w:rPr>
        <w:t>Pozzuoli</w:t>
      </w:r>
      <w:r w:rsidRPr="009C5891">
        <w:rPr>
          <w:b/>
          <w:bCs/>
          <w:color w:val="000000"/>
        </w:rPr>
        <w:t xml:space="preserve"> </w:t>
      </w:r>
      <w:r w:rsidR="00A61B75">
        <w:rPr>
          <w:b/>
          <w:bCs/>
          <w:color w:val="000000"/>
        </w:rPr>
        <w:t xml:space="preserve">(Na) </w:t>
      </w:r>
      <w:r>
        <w:rPr>
          <w:b/>
          <w:bCs/>
          <w:color w:val="000000"/>
        </w:rPr>
        <w:t>Orario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20,00</w:t>
      </w:r>
    </w:p>
    <w:p w:rsidR="00A74824" w:rsidRDefault="00A74824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000000"/>
        </w:rPr>
        <w:t xml:space="preserve">N° corsisti: </w:t>
      </w:r>
      <w:proofErr w:type="gramStart"/>
      <w:r>
        <w:rPr>
          <w:b/>
          <w:bCs/>
          <w:color w:val="000000"/>
        </w:rPr>
        <w:t>50</w:t>
      </w:r>
      <w:proofErr w:type="gramEnd"/>
    </w:p>
    <w:sectPr w:rsidR="00A74824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0A8"/>
    <w:rsid w:val="00024607"/>
    <w:rsid w:val="00045EA6"/>
    <w:rsid w:val="00057837"/>
    <w:rsid w:val="00063D88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E0CEF"/>
    <w:rsid w:val="00207B85"/>
    <w:rsid w:val="00217775"/>
    <w:rsid w:val="0023237C"/>
    <w:rsid w:val="0024562B"/>
    <w:rsid w:val="00267407"/>
    <w:rsid w:val="00285F73"/>
    <w:rsid w:val="00292D9B"/>
    <w:rsid w:val="002A31B4"/>
    <w:rsid w:val="002A3788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74E4"/>
    <w:rsid w:val="005C0816"/>
    <w:rsid w:val="005D0C3B"/>
    <w:rsid w:val="005D2977"/>
    <w:rsid w:val="005F1375"/>
    <w:rsid w:val="005F173C"/>
    <w:rsid w:val="005F5C77"/>
    <w:rsid w:val="00601965"/>
    <w:rsid w:val="00612048"/>
    <w:rsid w:val="00621EC3"/>
    <w:rsid w:val="0064052C"/>
    <w:rsid w:val="00642F84"/>
    <w:rsid w:val="00660BD3"/>
    <w:rsid w:val="006721A8"/>
    <w:rsid w:val="006736A1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B2699"/>
    <w:rsid w:val="007D55E3"/>
    <w:rsid w:val="007D7A94"/>
    <w:rsid w:val="0080626A"/>
    <w:rsid w:val="008878E8"/>
    <w:rsid w:val="00895522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0695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02940"/>
    <w:rsid w:val="00A17B93"/>
    <w:rsid w:val="00A52F9D"/>
    <w:rsid w:val="00A55873"/>
    <w:rsid w:val="00A61B75"/>
    <w:rsid w:val="00A65363"/>
    <w:rsid w:val="00A713A8"/>
    <w:rsid w:val="00A74824"/>
    <w:rsid w:val="00A94548"/>
    <w:rsid w:val="00AC3C4D"/>
    <w:rsid w:val="00AC7567"/>
    <w:rsid w:val="00AE7560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2FEC"/>
    <w:rsid w:val="00C06F54"/>
    <w:rsid w:val="00C202A3"/>
    <w:rsid w:val="00C266EB"/>
    <w:rsid w:val="00C32A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24ED3"/>
    <w:rsid w:val="00E27078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2">
    <w:name w:val="heading 2"/>
    <w:basedOn w:val="Normale"/>
    <w:link w:val="Titolo2Carattere"/>
    <w:uiPriority w:val="99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uiPriority w:val="99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1295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2009-12-28T13:54:00Z</cp:lastPrinted>
  <dcterms:created xsi:type="dcterms:W3CDTF">2015-01-05T15:39:00Z</dcterms:created>
  <dcterms:modified xsi:type="dcterms:W3CDTF">2015-01-05T15:39:00Z</dcterms:modified>
</cp:coreProperties>
</file>